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A8085" w14:textId="72701498" w:rsidR="00D50E61" w:rsidRPr="00DD210C" w:rsidRDefault="00D50E61" w:rsidP="00DD21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</w:rPr>
      </w:pPr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Nel 2025, Nikola Meeuwsen (nato nel 2002) è entrato nella storia diventando il primo pianista olandese a vincere il primo premio al Concorso Regina Elisabetta di Bruxelles. I critici lodano </w:t>
      </w:r>
      <w:r w:rsidR="00C54445">
        <w:rPr>
          <w:rFonts w:ascii="Times New Roman" w:hAnsi="Times New Roman" w:cs="Times New Roman"/>
          <w:color w:val="000000" w:themeColor="text1"/>
          <w:kern w:val="0"/>
        </w:rPr>
        <w:t>Nikola</w:t>
      </w:r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per la sua ricca tavolozza di colori, l'avvincente visione artistica e lo stile personale, che bilancia potenza e poesia. Egli trae profonda ispirazione dallo stile individualistico ed espressivo </w:t>
      </w:r>
      <w:r w:rsidR="007A2894">
        <w:rPr>
          <w:rFonts w:ascii="Times New Roman" w:hAnsi="Times New Roman" w:cs="Times New Roman"/>
          <w:color w:val="000000" w:themeColor="text1"/>
          <w:kern w:val="0"/>
        </w:rPr>
        <w:t>di musicisti</w:t>
      </w:r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dell'epoca romantica</w:t>
      </w:r>
      <w:r w:rsidR="00C54445">
        <w:rPr>
          <w:rFonts w:ascii="Times New Roman" w:hAnsi="Times New Roman" w:cs="Times New Roman"/>
          <w:color w:val="000000" w:themeColor="text1"/>
          <w:kern w:val="0"/>
        </w:rPr>
        <w:t xml:space="preserve"> come Horowitz, Cortot, </w:t>
      </w:r>
      <w:r w:rsidR="000C0967">
        <w:rPr>
          <w:rFonts w:ascii="Times New Roman" w:hAnsi="Times New Roman" w:cs="Times New Roman"/>
          <w:color w:val="000000" w:themeColor="text1"/>
          <w:kern w:val="0"/>
        </w:rPr>
        <w:t xml:space="preserve">Heifetz, Kreisler, </w:t>
      </w:r>
      <w:r w:rsidR="00C54445">
        <w:rPr>
          <w:rFonts w:ascii="Times New Roman" w:hAnsi="Times New Roman" w:cs="Times New Roman"/>
          <w:color w:val="000000" w:themeColor="text1"/>
          <w:kern w:val="0"/>
        </w:rPr>
        <w:t>Rachmaninov, Cziffra e Gould</w:t>
      </w:r>
      <w:r w:rsidRPr="00DD210C">
        <w:rPr>
          <w:rFonts w:ascii="Times New Roman" w:hAnsi="Times New Roman" w:cs="Times New Roman"/>
          <w:color w:val="000000" w:themeColor="text1"/>
          <w:kern w:val="0"/>
        </w:rPr>
        <w:t>.</w:t>
      </w:r>
    </w:p>
    <w:p w14:paraId="2473F6E5" w14:textId="77777777" w:rsidR="00F36D78" w:rsidRPr="00DD210C" w:rsidRDefault="00F36D78" w:rsidP="00DD21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</w:rPr>
      </w:pPr>
    </w:p>
    <w:p w14:paraId="49912B3C" w14:textId="77777777" w:rsidR="00D50E61" w:rsidRPr="00DD210C" w:rsidRDefault="00D50E61" w:rsidP="00DD21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</w:rPr>
      </w:pPr>
      <w:r w:rsidRPr="00DD210C">
        <w:rPr>
          <w:rFonts w:ascii="Times New Roman" w:hAnsi="Times New Roman" w:cs="Times New Roman"/>
          <w:color w:val="000000" w:themeColor="text1"/>
          <w:kern w:val="0"/>
        </w:rPr>
        <w:t>Questa vittoria ha dato impulso alla sua carriera internazionale. Tra i suoi prossimi impegni figurano un recital solistico nella serie Great Pianists al Concertgebouw di Amsterdam, esibizioni con l'Orchestra Filarmonica di Rotterdam e un'apparizione nella serie NTR ZaterdagMatinee.</w:t>
      </w:r>
    </w:p>
    <w:p w14:paraId="1080BE9A" w14:textId="77777777" w:rsidR="00F36D78" w:rsidRPr="00DD210C" w:rsidRDefault="00F36D78" w:rsidP="00DD21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</w:rPr>
      </w:pPr>
    </w:p>
    <w:p w14:paraId="61346A1F" w14:textId="77777777" w:rsidR="00D50E61" w:rsidRPr="00DD210C" w:rsidRDefault="00D50E61" w:rsidP="00DD21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</w:rPr>
      </w:pPr>
      <w:r w:rsidRPr="00DD210C">
        <w:rPr>
          <w:rFonts w:ascii="Times New Roman" w:hAnsi="Times New Roman" w:cs="Times New Roman"/>
          <w:color w:val="000000" w:themeColor="text1"/>
          <w:kern w:val="0"/>
        </w:rPr>
        <w:t>Già ricercato come solista nelle sale da concerto di tutta Europa, la stagione 2025/26 vedrà Nikola impegnato in importanti tournée in Cina, Corea e Giappone, oltre che in Brasile. Nikola Meeuwsen ha avviato una carriera matura fin da giovane. Ha debuttato come solista al Concertgebouw di Amsterdam nel 2024 e si è esibito con orchestre quali l'Orchestra Nazionale del Belgio, la Residentie Orkest dell'Aia, l'Orchestra Filarmonica Olandese, la Folkwang Kammerorchester Essen e l'Orchestra Sinfonica di Praga.</w:t>
      </w:r>
    </w:p>
    <w:p w14:paraId="3FC9FA43" w14:textId="77777777" w:rsidR="00F36D78" w:rsidRPr="00DD210C" w:rsidRDefault="00F36D78" w:rsidP="00DD21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</w:rPr>
      </w:pPr>
    </w:p>
    <w:p w14:paraId="32D8127C" w14:textId="77777777" w:rsidR="00D50E61" w:rsidRPr="00DD210C" w:rsidRDefault="00D50E61" w:rsidP="00DD21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</w:rPr>
      </w:pPr>
      <w:r w:rsidRPr="00DD210C">
        <w:rPr>
          <w:rFonts w:ascii="Times New Roman" w:hAnsi="Times New Roman" w:cs="Times New Roman"/>
          <w:color w:val="000000" w:themeColor="text1"/>
          <w:kern w:val="0"/>
        </w:rPr>
        <w:t>Nikola è un ospite gradito di festival come il Festival Storioni, il Festival di musica da camera Schiermonnikoog, Classical NOW! e il Festival St. Magnus. Come musicista da camera devoto ha collaborato con artisti rinomati come Janine Jansen, Alexander Kerr, Augustin Dumay, Corina Belcea, Vladimir Mendelssohn e Nobuko Imai, nonché con giovani musicisti di spicco come Noa Wildschut, Benjamin Kruithof, SongHa, Leonhard Baumgartner e Alexander Warenberg. Si esibisce inoltre regolarmente con il suo insegnante e mentore, Enrico Pace.</w:t>
      </w:r>
    </w:p>
    <w:p w14:paraId="0CBBFA7C" w14:textId="77777777" w:rsidR="00F36D78" w:rsidRPr="00DD210C" w:rsidRDefault="00F36D78" w:rsidP="00DD21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</w:rPr>
      </w:pPr>
    </w:p>
    <w:p w14:paraId="2649F61E" w14:textId="77777777" w:rsidR="00D50E61" w:rsidRPr="00DD210C" w:rsidRDefault="00D50E61" w:rsidP="00DD21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</w:rPr>
      </w:pPr>
      <w:r w:rsidRPr="00DD210C">
        <w:rPr>
          <w:rFonts w:ascii="Times New Roman" w:hAnsi="Times New Roman" w:cs="Times New Roman"/>
          <w:color w:val="000000" w:themeColor="text1"/>
          <w:kern w:val="0"/>
        </w:rPr>
        <w:t>È stato riconosciuto come musicista di talento fin dalla tenera età, vincendo il Concorso Steinway all'età di nove anni e ricevendo il Concertgebouw Young Talent Award nel 2019. Dal 2010 studia con Marlies van Gent e dal 2014 con Enrico Pace presso la rinomata Accademia Pianistica di Imola. Dal 2022 è artista in residenza presso la Queen Elisabeth Music Chapel, dove studia con Frank Braley e Avedis Kouyoumdjian.</w:t>
      </w:r>
    </w:p>
    <w:p w14:paraId="66ADBFFB" w14:textId="77777777" w:rsidR="00F36D78" w:rsidRPr="00DD210C" w:rsidRDefault="00F36D78" w:rsidP="00DD21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</w:rPr>
      </w:pPr>
    </w:p>
    <w:p w14:paraId="244F4369" w14:textId="50674FE5" w:rsidR="00AC237A" w:rsidRPr="00DD210C" w:rsidRDefault="00D50E61" w:rsidP="00DD210C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DD210C">
        <w:rPr>
          <w:rFonts w:ascii="Times New Roman" w:hAnsi="Times New Roman" w:cs="Times New Roman"/>
          <w:color w:val="000000" w:themeColor="text1"/>
          <w:kern w:val="0"/>
        </w:rPr>
        <w:t>Ha registrato per stazioni radiofoniche come la Bayerischer Rundfunk</w:t>
      </w:r>
      <w:r w:rsidR="00C54445">
        <w:rPr>
          <w:rFonts w:ascii="Times New Roman" w:hAnsi="Times New Roman" w:cs="Times New Roman"/>
          <w:color w:val="000000" w:themeColor="text1"/>
          <w:kern w:val="0"/>
        </w:rPr>
        <w:t xml:space="preserve"> e NPO Classica</w:t>
      </w:r>
      <w:r w:rsidRPr="00DD210C">
        <w:rPr>
          <w:rFonts w:ascii="Times New Roman" w:hAnsi="Times New Roman" w:cs="Times New Roman"/>
          <w:color w:val="000000" w:themeColor="text1"/>
          <w:kern w:val="0"/>
        </w:rPr>
        <w:t>. Nella sua città natale, L'Aia, Nikola si esercita su un pianoforte a coda Bösendorfer prestatogli dalla Fondazione olandese per gli strumenti musicali (NMF).</w:t>
      </w:r>
    </w:p>
    <w:sectPr w:rsidR="00AC237A" w:rsidRPr="00DD2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E61"/>
    <w:rsid w:val="000C0967"/>
    <w:rsid w:val="00193CAA"/>
    <w:rsid w:val="003D62F2"/>
    <w:rsid w:val="007A2894"/>
    <w:rsid w:val="00961C15"/>
    <w:rsid w:val="00AC237A"/>
    <w:rsid w:val="00C54445"/>
    <w:rsid w:val="00D50E61"/>
    <w:rsid w:val="00D56DA8"/>
    <w:rsid w:val="00DD210C"/>
    <w:rsid w:val="00DD61D3"/>
    <w:rsid w:val="00E1557F"/>
    <w:rsid w:val="00F36D78"/>
    <w:rsid w:val="00FE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9E5834"/>
  <w15:chartTrackingRefBased/>
  <w15:docId w15:val="{A75593D0-7BFE-224E-B6B5-2246470BC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50E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50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50E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50E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50E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50E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50E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50E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50E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50E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50E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50E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50E6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50E6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50E6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50E6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50E6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50E6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50E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50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50E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50E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50E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50E6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50E6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50E6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50E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50E6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50E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383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Kolja Meeuwsen</dc:creator>
  <cp:keywords/>
  <dc:description/>
  <cp:lastModifiedBy>Kolja Meeuwsen</cp:lastModifiedBy>
  <cp:revision>3</cp:revision>
  <dcterms:created xsi:type="dcterms:W3CDTF">2025-07-21T13:06:00Z</dcterms:created>
  <dcterms:modified xsi:type="dcterms:W3CDTF">2025-07-21T13:09:00Z</dcterms:modified>
</cp:coreProperties>
</file>